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29272" w14:textId="77777777" w:rsidR="009420E2" w:rsidRPr="009420E2" w:rsidRDefault="009420E2" w:rsidP="009420E2">
      <w:pPr>
        <w:rPr>
          <w:b/>
          <w:bCs/>
        </w:rPr>
      </w:pPr>
      <w:r w:rsidRPr="009420E2">
        <w:rPr>
          <w:b/>
          <w:bCs/>
        </w:rPr>
        <w:t>What is Personification?</w:t>
      </w:r>
    </w:p>
    <w:p w14:paraId="4278E922" w14:textId="77777777" w:rsidR="009420E2" w:rsidRPr="009420E2" w:rsidRDefault="009420E2" w:rsidP="009420E2">
      <w:r w:rsidRPr="009420E2">
        <w:t>Personification is when we give human qualities or actions to something that is not human.</w:t>
      </w:r>
    </w:p>
    <w:p w14:paraId="3394A41C" w14:textId="77777777" w:rsidR="009420E2" w:rsidRPr="009420E2" w:rsidRDefault="009420E2" w:rsidP="009420E2">
      <w:r w:rsidRPr="009420E2">
        <w:t>Examples:</w:t>
      </w:r>
    </w:p>
    <w:p w14:paraId="68688230" w14:textId="77777777" w:rsidR="009420E2" w:rsidRPr="009420E2" w:rsidRDefault="009420E2" w:rsidP="009420E2">
      <w:pPr>
        <w:numPr>
          <w:ilvl w:val="0"/>
          <w:numId w:val="1"/>
        </w:numPr>
      </w:pPr>
      <w:r w:rsidRPr="009420E2">
        <w:rPr>
          <w:i/>
          <w:iCs/>
        </w:rPr>
        <w:t>The waves danced across the shore.</w:t>
      </w:r>
      <w:r w:rsidRPr="009420E2">
        <w:t xml:space="preserve"> </w:t>
      </w:r>
    </w:p>
    <w:p w14:paraId="0C57583D" w14:textId="77777777" w:rsidR="009420E2" w:rsidRPr="009420E2" w:rsidRDefault="009420E2" w:rsidP="009420E2">
      <w:pPr>
        <w:numPr>
          <w:ilvl w:val="0"/>
          <w:numId w:val="1"/>
        </w:numPr>
      </w:pPr>
      <w:r w:rsidRPr="009420E2">
        <w:rPr>
          <w:i/>
          <w:iCs/>
        </w:rPr>
        <w:t>The angry sea roared at the cliffs.</w:t>
      </w:r>
      <w:r w:rsidRPr="009420E2">
        <w:t xml:space="preserve"> </w:t>
      </w:r>
    </w:p>
    <w:p w14:paraId="0DE0C5C0" w14:textId="77777777" w:rsidR="009420E2" w:rsidRPr="009420E2" w:rsidRDefault="009420E2" w:rsidP="009420E2">
      <w:pPr>
        <w:numPr>
          <w:ilvl w:val="0"/>
          <w:numId w:val="1"/>
        </w:numPr>
      </w:pPr>
      <w:r w:rsidRPr="009420E2">
        <w:rPr>
          <w:i/>
          <w:iCs/>
        </w:rPr>
        <w:t>The wind whispered through the sails.</w:t>
      </w:r>
    </w:p>
    <w:p w14:paraId="2941B492" w14:textId="77777777" w:rsidR="003B67FE" w:rsidRDefault="003B67FE"/>
    <w:p w14:paraId="254369A5" w14:textId="785079F7" w:rsidR="009420E2" w:rsidRPr="009420E2" w:rsidRDefault="009420E2" w:rsidP="009420E2">
      <w:pPr>
        <w:rPr>
          <w:b/>
          <w:bCs/>
        </w:rPr>
      </w:pPr>
      <w:r w:rsidRPr="009420E2">
        <w:rPr>
          <w:b/>
          <w:bCs/>
        </w:rPr>
        <w:t xml:space="preserve">Write a descriptive paragraph </w:t>
      </w:r>
      <w:r w:rsidRPr="009420E2">
        <w:rPr>
          <w:b/>
          <w:bCs/>
        </w:rPr>
        <w:t>personifying the sea</w:t>
      </w:r>
      <w:r w:rsidRPr="009420E2">
        <w:rPr>
          <w:b/>
          <w:bCs/>
        </w:rPr>
        <w:t>:</w:t>
      </w:r>
    </w:p>
    <w:p w14:paraId="2A7A8E3C" w14:textId="77777777" w:rsidR="009420E2" w:rsidRPr="009420E2" w:rsidRDefault="009420E2" w:rsidP="009420E2">
      <w:r w:rsidRPr="009420E2">
        <w:t>Ideas:</w:t>
      </w:r>
    </w:p>
    <w:p w14:paraId="3AAF55CF" w14:textId="77777777" w:rsidR="009420E2" w:rsidRPr="009420E2" w:rsidRDefault="009420E2" w:rsidP="009420E2">
      <w:pPr>
        <w:numPr>
          <w:ilvl w:val="0"/>
          <w:numId w:val="3"/>
        </w:numPr>
      </w:pPr>
      <w:r w:rsidRPr="009420E2">
        <w:t xml:space="preserve">A calm sea </w:t>
      </w:r>
    </w:p>
    <w:p w14:paraId="737BC102" w14:textId="77777777" w:rsidR="009420E2" w:rsidRPr="009420E2" w:rsidRDefault="009420E2" w:rsidP="009420E2">
      <w:pPr>
        <w:numPr>
          <w:ilvl w:val="0"/>
          <w:numId w:val="3"/>
        </w:numPr>
      </w:pPr>
      <w:r w:rsidRPr="009420E2">
        <w:t xml:space="preserve">A stormy sea </w:t>
      </w:r>
    </w:p>
    <w:p w14:paraId="6DA86F9F" w14:textId="77777777" w:rsidR="009420E2" w:rsidRPr="009420E2" w:rsidRDefault="009420E2" w:rsidP="009420E2">
      <w:pPr>
        <w:numPr>
          <w:ilvl w:val="0"/>
          <w:numId w:val="3"/>
        </w:numPr>
      </w:pPr>
      <w:r w:rsidRPr="009420E2">
        <w:t xml:space="preserve">The tide </w:t>
      </w:r>
    </w:p>
    <w:p w14:paraId="71CF1760" w14:textId="77777777" w:rsidR="009420E2" w:rsidRPr="009420E2" w:rsidRDefault="009420E2" w:rsidP="009420E2">
      <w:pPr>
        <w:numPr>
          <w:ilvl w:val="0"/>
          <w:numId w:val="3"/>
        </w:numPr>
      </w:pPr>
      <w:r w:rsidRPr="009420E2">
        <w:t xml:space="preserve">Waves </w:t>
      </w:r>
    </w:p>
    <w:p w14:paraId="30C0BE61" w14:textId="77777777" w:rsidR="009420E2" w:rsidRPr="009420E2" w:rsidRDefault="009420E2" w:rsidP="009420E2">
      <w:pPr>
        <w:numPr>
          <w:ilvl w:val="0"/>
          <w:numId w:val="3"/>
        </w:numPr>
      </w:pPr>
      <w:r w:rsidRPr="009420E2">
        <w:t>The wind over the water</w:t>
      </w:r>
    </w:p>
    <w:p w14:paraId="0FCAA094" w14:textId="77777777" w:rsidR="009420E2" w:rsidRPr="009420E2" w:rsidRDefault="009420E2" w:rsidP="009420E2"/>
    <w:p w14:paraId="296D5DB4" w14:textId="07D70E23" w:rsidR="009420E2" w:rsidRPr="009420E2" w:rsidRDefault="009420E2" w:rsidP="009420E2">
      <w:r w:rsidRPr="009420E2">
        <w:t>Can you include:</w:t>
      </w:r>
      <w:r w:rsidRPr="009420E2">
        <w:br/>
      </w:r>
      <w:r w:rsidRPr="009420E2">
        <w:rPr>
          <w:rFonts w:ascii="Segoe UI Symbol" w:hAnsi="Segoe UI Symbol" w:cs="Segoe UI Symbol"/>
        </w:rPr>
        <w:t>✔</w:t>
      </w:r>
      <w:r w:rsidRPr="009420E2">
        <w:t xml:space="preserve"> At least </w:t>
      </w:r>
      <w:r w:rsidRPr="009420E2">
        <w:rPr>
          <w:b/>
          <w:bCs/>
        </w:rPr>
        <w:t>3 examples of personification</w:t>
      </w:r>
      <w:r w:rsidRPr="009420E2">
        <w:br/>
      </w:r>
      <w:r w:rsidRPr="009420E2">
        <w:rPr>
          <w:rFonts w:ascii="Segoe UI Symbol" w:hAnsi="Segoe UI Symbol" w:cs="Segoe UI Symbol"/>
        </w:rPr>
        <w:t>✔</w:t>
      </w:r>
      <w:r w:rsidRPr="009420E2">
        <w:t xml:space="preserve"> Powerful adjectives</w:t>
      </w:r>
      <w:r w:rsidRPr="009420E2">
        <w:br/>
      </w:r>
      <w:r w:rsidRPr="009420E2">
        <w:rPr>
          <w:rFonts w:ascii="Segoe UI Symbol" w:hAnsi="Segoe UI Symbol" w:cs="Segoe UI Symbol"/>
        </w:rPr>
        <w:t>✔</w:t>
      </w:r>
      <w:r w:rsidRPr="009420E2">
        <w:t xml:space="preserve"> Different sentence openers</w:t>
      </w:r>
      <w:r w:rsidRPr="009420E2">
        <w:br/>
      </w:r>
      <w:r w:rsidRPr="009420E2">
        <w:rPr>
          <w:rFonts w:ascii="Segoe UI Symbol" w:hAnsi="Segoe UI Symbol" w:cs="Segoe UI Symbol"/>
        </w:rPr>
        <w:t>✔</w:t>
      </w:r>
      <w:r w:rsidRPr="009420E2">
        <w:t xml:space="preserve"> Similes or metaphors </w:t>
      </w:r>
    </w:p>
    <w:p w14:paraId="63B07CC2" w14:textId="3CF474CF" w:rsidR="009420E2" w:rsidRPr="009420E2" w:rsidRDefault="009420E2" w:rsidP="009420E2">
      <w:r>
        <w:t>Example s</w:t>
      </w:r>
      <w:r w:rsidRPr="009420E2">
        <w:t>entence starters:</w:t>
      </w:r>
    </w:p>
    <w:p w14:paraId="04AF0B6D" w14:textId="77777777" w:rsidR="009420E2" w:rsidRPr="009420E2" w:rsidRDefault="009420E2" w:rsidP="009420E2">
      <w:pPr>
        <w:numPr>
          <w:ilvl w:val="0"/>
          <w:numId w:val="2"/>
        </w:numPr>
      </w:pPr>
      <w:r w:rsidRPr="009420E2">
        <w:t xml:space="preserve">The waves… </w:t>
      </w:r>
    </w:p>
    <w:p w14:paraId="4A560C1F" w14:textId="77777777" w:rsidR="009420E2" w:rsidRPr="009420E2" w:rsidRDefault="009420E2" w:rsidP="009420E2">
      <w:pPr>
        <w:numPr>
          <w:ilvl w:val="0"/>
          <w:numId w:val="2"/>
        </w:numPr>
      </w:pPr>
      <w:r w:rsidRPr="009420E2">
        <w:t xml:space="preserve">The sea… </w:t>
      </w:r>
    </w:p>
    <w:p w14:paraId="621BCB97" w14:textId="77777777" w:rsidR="009420E2" w:rsidRPr="009420E2" w:rsidRDefault="009420E2" w:rsidP="009420E2">
      <w:pPr>
        <w:numPr>
          <w:ilvl w:val="0"/>
          <w:numId w:val="2"/>
        </w:numPr>
      </w:pPr>
      <w:r w:rsidRPr="009420E2">
        <w:t xml:space="preserve">The tide… </w:t>
      </w:r>
    </w:p>
    <w:p w14:paraId="5F5E40E3" w14:textId="77777777" w:rsidR="009420E2" w:rsidRPr="009420E2" w:rsidRDefault="009420E2" w:rsidP="009420E2">
      <w:pPr>
        <w:numPr>
          <w:ilvl w:val="0"/>
          <w:numId w:val="2"/>
        </w:numPr>
      </w:pPr>
      <w:r w:rsidRPr="009420E2">
        <w:t xml:space="preserve">The wind… </w:t>
      </w:r>
    </w:p>
    <w:p w14:paraId="3DEC26EC" w14:textId="77777777" w:rsidR="009420E2" w:rsidRPr="009420E2" w:rsidRDefault="009420E2" w:rsidP="009420E2">
      <w:pPr>
        <w:numPr>
          <w:ilvl w:val="0"/>
          <w:numId w:val="2"/>
        </w:numPr>
      </w:pPr>
      <w:r w:rsidRPr="009420E2">
        <w:t>The ocean…</w:t>
      </w:r>
    </w:p>
    <w:p w14:paraId="06992112" w14:textId="77777777" w:rsidR="009420E2" w:rsidRDefault="009420E2"/>
    <w:sectPr w:rsidR="009420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02D95"/>
    <w:multiLevelType w:val="multilevel"/>
    <w:tmpl w:val="BA280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571993"/>
    <w:multiLevelType w:val="multilevel"/>
    <w:tmpl w:val="93803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9D1D60"/>
    <w:multiLevelType w:val="multilevel"/>
    <w:tmpl w:val="1FF08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8456842">
    <w:abstractNumId w:val="2"/>
  </w:num>
  <w:num w:numId="2" w16cid:durableId="898789562">
    <w:abstractNumId w:val="0"/>
  </w:num>
  <w:num w:numId="3" w16cid:durableId="1089961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0E2"/>
    <w:rsid w:val="0009069F"/>
    <w:rsid w:val="003B67FE"/>
    <w:rsid w:val="009144EA"/>
    <w:rsid w:val="0094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DDBD2"/>
  <w15:chartTrackingRefBased/>
  <w15:docId w15:val="{FE92DC42-7DB0-4149-ADB4-E7A75458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0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0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0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0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0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0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0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0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0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0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0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0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0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0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0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0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0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0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0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0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0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0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0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0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5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Neville</dc:creator>
  <cp:keywords/>
  <dc:description/>
  <cp:lastModifiedBy>Ben Neville</cp:lastModifiedBy>
  <cp:revision>1</cp:revision>
  <dcterms:created xsi:type="dcterms:W3CDTF">2026-04-24T11:45:00Z</dcterms:created>
  <dcterms:modified xsi:type="dcterms:W3CDTF">2026-04-24T11:56:00Z</dcterms:modified>
</cp:coreProperties>
</file>